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4D45" w14:textId="77777777" w:rsidR="004D7814" w:rsidRPr="004D7814" w:rsidRDefault="004D7814" w:rsidP="004D7814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56"/>
          <w:szCs w:val="5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ligatures w14:val="none"/>
        </w:rPr>
        <w:t>FLORIDA</w:t>
      </w: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56"/>
          <w:szCs w:val="56"/>
          <w14:ligatures w14:val="none"/>
        </w:rPr>
        <w:t xml:space="preserve"> </w:t>
      </w: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56"/>
          <w:szCs w:val="5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ligatures w14:val="none"/>
        </w:rPr>
        <w:t>SPECIAL</w:t>
      </w:r>
    </w:p>
    <w:p w14:paraId="542A312D" w14:textId="116FD095" w:rsidR="004D7814" w:rsidRPr="004D7814" w:rsidRDefault="004D7814" w:rsidP="004D7814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Z Series……………………………………</w:t>
      </w:r>
      <w:proofErr w:type="gramStart"/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…</w:t>
      </w:r>
      <w:r w:rsidR="001F68D7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..</w:t>
      </w:r>
      <w:proofErr w:type="gramEnd"/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 xml:space="preserve"> $ 11,995.00</w:t>
      </w:r>
    </w:p>
    <w:p w14:paraId="71AD6569" w14:textId="39DBEFA1" w:rsidR="004D7814" w:rsidRPr="004D7814" w:rsidRDefault="004D7814" w:rsidP="004D7814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Installation…………………………………</w:t>
      </w:r>
      <w:r w:rsidR="001F68D7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…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 xml:space="preserve"> $ 1,895.00</w:t>
      </w:r>
    </w:p>
    <w:p w14:paraId="241853B9" w14:textId="18DE6823" w:rsidR="004D7814" w:rsidRPr="004D7814" w:rsidRDefault="004D7814" w:rsidP="004D7814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Super Springs……………………………</w:t>
      </w:r>
      <w:proofErr w:type="gramStart"/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…</w:t>
      </w:r>
      <w:r w:rsidR="001F68D7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..</w:t>
      </w:r>
      <w:proofErr w:type="gramEnd"/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 xml:space="preserve"> 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$ 795.00</w:t>
      </w:r>
    </w:p>
    <w:p w14:paraId="5450AD4F" w14:textId="505F8197" w:rsidR="004D7814" w:rsidRPr="004D7814" w:rsidRDefault="004D7814" w:rsidP="004D7814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Frame Reinforcement…………………...</w:t>
      </w:r>
      <w:r w:rsidR="001F68D7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.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 xml:space="preserve"> $ 2,495.00</w:t>
      </w:r>
    </w:p>
    <w:p w14:paraId="36158604" w14:textId="4C20078A" w:rsidR="004D7814" w:rsidRPr="004D7814" w:rsidRDefault="004D7814" w:rsidP="004D7814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4,000 lb Dollies</w:t>
      </w:r>
      <w:r w:rsidR="001F68D7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…………………………</w:t>
      </w:r>
      <w:proofErr w:type="gramStart"/>
      <w:r w:rsidR="001F68D7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…..</w:t>
      </w:r>
      <w:proofErr w:type="gramEnd"/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 xml:space="preserve"> $ </w:t>
      </w:r>
      <w:r w:rsidR="001F68D7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1,995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.00</w:t>
      </w:r>
    </w:p>
    <w:p w14:paraId="72C32AE1" w14:textId="004170BF" w:rsidR="004D7814" w:rsidRPr="004D7814" w:rsidRDefault="001F68D7" w:rsidP="004D7814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2 Extra Bump Stops……………………..</w:t>
      </w:r>
      <w:r w:rsidR="004D7814"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..</w:t>
      </w:r>
      <w:r w:rsidR="004D7814"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 xml:space="preserve"> $ </w:t>
      </w:r>
      <w:r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37</w:t>
      </w:r>
      <w:r w:rsidR="004D7814"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.90</w:t>
      </w:r>
    </w:p>
    <w:p w14:paraId="4450FB5D" w14:textId="50510CA9" w:rsidR="004D7814" w:rsidRPr="004D7814" w:rsidRDefault="001F68D7" w:rsidP="004D7814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Toolbox…….</w:t>
      </w:r>
      <w:r w:rsidR="004D7814"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………………………………</w:t>
      </w:r>
      <w:proofErr w:type="gramStart"/>
      <w:r w:rsidR="004D7814"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…..</w:t>
      </w:r>
      <w:proofErr w:type="gramEnd"/>
      <w:r w:rsidR="004D7814"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 xml:space="preserve"> </w:t>
      </w:r>
      <w:r w:rsidR="004D7814"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 xml:space="preserve">$ </w:t>
      </w:r>
      <w:r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4</w:t>
      </w:r>
      <w:r w:rsidR="004D7814"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95.00</w:t>
      </w:r>
    </w:p>
    <w:p w14:paraId="71C801EA" w14:textId="77777777" w:rsidR="004D7814" w:rsidRPr="004D7814" w:rsidRDefault="004D7814" w:rsidP="004D7814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Extended 1 Year Warranty……………...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 xml:space="preserve"> $ 1,500.00</w:t>
      </w:r>
    </w:p>
    <w:p w14:paraId="20FE53C3" w14:textId="77777777" w:rsidR="004D7814" w:rsidRPr="004D7814" w:rsidRDefault="004D7814" w:rsidP="004D7814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 xml:space="preserve">Flat Tire Attachment……………………… 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$ 150.00</w:t>
      </w:r>
    </w:p>
    <w:p w14:paraId="57E02D17" w14:textId="67B51C2C" w:rsidR="004D7814" w:rsidRPr="001F68D7" w:rsidRDefault="001F68D7" w:rsidP="004D7814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 xml:space="preserve">Heavy Duty Hitch…………………………… </w:t>
      </w:r>
      <w:r w:rsidRPr="001F68D7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$ 85.00</w:t>
      </w:r>
    </w:p>
    <w:p w14:paraId="5B8831D2" w14:textId="277DB8B6" w:rsidR="001F68D7" w:rsidRPr="001F68D7" w:rsidRDefault="001F68D7" w:rsidP="004D7814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 xml:space="preserve">4 Extra Dolly Bearings……………………. </w:t>
      </w:r>
      <w:r w:rsidRPr="001F68D7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$ 119.80</w:t>
      </w:r>
    </w:p>
    <w:p w14:paraId="04F845B1" w14:textId="63869218" w:rsidR="001F68D7" w:rsidRPr="001F68D7" w:rsidRDefault="001F68D7" w:rsidP="004D7814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 xml:space="preserve">Grease Gun…………………………………… </w:t>
      </w:r>
      <w:r w:rsidRPr="001F68D7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$ 34.99</w:t>
      </w:r>
    </w:p>
    <w:p w14:paraId="4DD087BE" w14:textId="48A487FE" w:rsidR="001F68D7" w:rsidRPr="004D7814" w:rsidRDefault="001F68D7" w:rsidP="004D7814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 xml:space="preserve">Bushing Kit…………………………………… </w:t>
      </w:r>
      <w:r w:rsidRPr="001F68D7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$ 78.91</w:t>
      </w:r>
    </w:p>
    <w:p w14:paraId="4E2EAF9C" w14:textId="77777777" w:rsidR="004D7814" w:rsidRPr="004D7814" w:rsidRDefault="004D7814" w:rsidP="004D78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13CEDB" w14:textId="4038948A" w:rsidR="004D7814" w:rsidRPr="004D7814" w:rsidRDefault="004D7814" w:rsidP="004D7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:u w:val="single"/>
          <w14:ligatures w14:val="none"/>
        </w:rPr>
        <w:t>Total_________________________$2</w:t>
      </w:r>
      <w:r w:rsidR="001F68D7"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:u w:val="single"/>
          <w14:ligatures w14:val="none"/>
        </w:rPr>
        <w:t>1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:u w:val="single"/>
          <w14:ligatures w14:val="none"/>
        </w:rPr>
        <w:t>,</w:t>
      </w:r>
      <w:r w:rsidR="001F68D7"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:u w:val="single"/>
          <w14:ligatures w14:val="none"/>
        </w:rPr>
        <w:t>591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:u w:val="single"/>
          <w14:ligatures w14:val="none"/>
        </w:rPr>
        <w:t>.</w:t>
      </w:r>
      <w:r w:rsidR="001F68D7"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:u w:val="single"/>
          <w14:ligatures w14:val="none"/>
        </w:rPr>
        <w:t>60</w:t>
      </w:r>
    </w:p>
    <w:p w14:paraId="42F3A9EF" w14:textId="1CEAA0B8" w:rsidR="004D7814" w:rsidRPr="004D7814" w:rsidRDefault="004D7814" w:rsidP="004D7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  <w:t>Discount______________________$3,</w:t>
      </w:r>
      <w:r w:rsidR="001F68D7">
        <w:rPr>
          <w:rFonts w:ascii="Arial Black" w:eastAsia="Times New Roman" w:hAnsi="Arial Black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  <w:t>591</w:t>
      </w: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  <w:t>.</w:t>
      </w:r>
      <w:r w:rsidR="001F68D7">
        <w:rPr>
          <w:rFonts w:ascii="Arial Black" w:eastAsia="Times New Roman" w:hAnsi="Arial Black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  <w:t>60</w:t>
      </w:r>
    </w:p>
    <w:p w14:paraId="18CB11C4" w14:textId="74ABC6F6" w:rsidR="004D7814" w:rsidRPr="004D7814" w:rsidRDefault="004D7814" w:rsidP="004D7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:u w:val="single"/>
          <w14:ligatures w14:val="none"/>
        </w:rPr>
        <w:t>GRAND_TOTAL______________$1</w:t>
      </w:r>
      <w:r w:rsidR="001F68D7"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:u w:val="single"/>
          <w14:ligatures w14:val="none"/>
        </w:rPr>
        <w:t>8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:u w:val="single"/>
          <w14:ligatures w14:val="none"/>
        </w:rPr>
        <w:t>,</w:t>
      </w:r>
      <w:r w:rsidR="001F68D7"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:u w:val="single"/>
          <w14:ligatures w14:val="none"/>
        </w:rPr>
        <w:t>0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:u w:val="single"/>
          <w14:ligatures w14:val="none"/>
        </w:rPr>
        <w:t>00.00</w:t>
      </w:r>
    </w:p>
    <w:p w14:paraId="41753ACF" w14:textId="77777777" w:rsidR="004D7814" w:rsidRPr="004D7814" w:rsidRDefault="004D7814" w:rsidP="004D78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5DF04A" w14:textId="77777777" w:rsidR="004D7814" w:rsidRPr="004D7814" w:rsidRDefault="004D7814" w:rsidP="004D7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>Additional_Accessory_Options</w:t>
      </w:r>
    </w:p>
    <w:p w14:paraId="33D81F99" w14:textId="77777777" w:rsidR="004D7814" w:rsidRPr="004D7814" w:rsidRDefault="004D7814" w:rsidP="004D7814">
      <w:pPr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 xml:space="preserve">Strobe Light Kits -   $ </w:t>
      </w:r>
      <w:proofErr w:type="gramStart"/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>800.00  -</w:t>
      </w:r>
      <w:proofErr w:type="gramEnd"/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>  $ 1,200.00 +</w:t>
      </w:r>
    </w:p>
    <w:p w14:paraId="05410CD3" w14:textId="7251B317" w:rsidR="004D7814" w:rsidRPr="004D7814" w:rsidRDefault="00E42602" w:rsidP="004D7814">
      <w:pPr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>Dolly Mounting Brackets</w:t>
      </w:r>
      <w:r w:rsidR="004D7814"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 xml:space="preserve"> -  </w:t>
      </w: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>_</w:t>
      </w:r>
      <w:r w:rsidR="004D7814"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 xml:space="preserve">             $</w:t>
      </w: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 xml:space="preserve"> 295</w:t>
      </w:r>
      <w:r w:rsidR="004D7814"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>.00</w:t>
      </w:r>
    </w:p>
    <w:p w14:paraId="2B959EC5" w14:textId="1D661BB1" w:rsidR="004D7814" w:rsidRPr="004D7814" w:rsidRDefault="00E42602" w:rsidP="004D7814">
      <w:pPr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 xml:space="preserve">Wired Remote </w:t>
      </w:r>
      <w:r w:rsidR="004D7814"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 xml:space="preserve">-  </w:t>
      </w:r>
      <w:r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>_____</w:t>
      </w:r>
      <w:r w:rsidR="004D7814"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 xml:space="preserve">                        $ </w:t>
      </w:r>
      <w:r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>375</w:t>
      </w:r>
      <w:r w:rsidR="004D7814"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>.00</w:t>
      </w:r>
    </w:p>
    <w:p w14:paraId="25F8B42D" w14:textId="1E2D611E" w:rsidR="004D7814" w:rsidRPr="004D7814" w:rsidRDefault="004D7814" w:rsidP="004D7814">
      <w:pPr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>12,000 Lb. Hidden Winch -</w:t>
      </w:r>
      <w:r w:rsidR="00E42602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>_</w:t>
      </w: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>________$ 1,394.84</w:t>
      </w:r>
    </w:p>
    <w:p w14:paraId="5124D633" w14:textId="77777777" w:rsidR="004D7814" w:rsidRPr="004D7814" w:rsidRDefault="004D7814" w:rsidP="004D78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3A30AE" w14:textId="77777777" w:rsidR="004D7814" w:rsidRPr="004D7814" w:rsidRDefault="004D7814" w:rsidP="004D78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14:ligatures w14:val="none"/>
        </w:rPr>
        <w:t xml:space="preserve">***Custom Toolboxes Only Include </w:t>
      </w:r>
      <w:proofErr w:type="gramStart"/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14:ligatures w14:val="none"/>
        </w:rPr>
        <w:t>The</w:t>
      </w:r>
      <w:proofErr w:type="gramEnd"/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14:ligatures w14:val="none"/>
        </w:rPr>
        <w:t xml:space="preserve"> Following Options: Black/Chrome, Shallow/Deep, In The Bed/Over The Edge. Includes 2 Keys***</w:t>
      </w:r>
    </w:p>
    <w:p w14:paraId="4998A923" w14:textId="77777777" w:rsidR="003F4BAA" w:rsidRDefault="003F4BAA"/>
    <w:p w14:paraId="248BE371" w14:textId="77777777" w:rsidR="00111E20" w:rsidRDefault="00111E20"/>
    <w:p w14:paraId="35BB23E6" w14:textId="77777777" w:rsidR="00111E20" w:rsidRDefault="00111E20"/>
    <w:p w14:paraId="26D1994B" w14:textId="191B3515" w:rsidR="00111E20" w:rsidRPr="004D7814" w:rsidRDefault="00111E20" w:rsidP="00111E2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1E20">
        <w:rPr>
          <w:rFonts w:ascii="Arial Black" w:eastAsia="Times New Roman" w:hAnsi="Arial Black" w:cs="Times New Roman"/>
          <w:b/>
          <w:bCs/>
          <w:color w:val="00AA48"/>
          <w:kern w:val="0"/>
          <w:sz w:val="56"/>
          <w:szCs w:val="5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ligatures w14:val="none"/>
        </w:rPr>
        <w:t>MEGA</w:t>
      </w:r>
      <w:r>
        <w:rPr>
          <w:rFonts w:ascii="Arial Black" w:eastAsia="Times New Roman" w:hAnsi="Arial Black" w:cs="Times New Roman"/>
          <w:b/>
          <w:bCs/>
          <w:color w:val="0000FF"/>
          <w:kern w:val="0"/>
          <w:sz w:val="56"/>
          <w:szCs w:val="5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ligatures w14:val="none"/>
        </w:rPr>
        <w:t xml:space="preserve"> 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56"/>
          <w:szCs w:val="5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ligatures w14:val="none"/>
        </w:rPr>
        <w:t>FLORIDA</w:t>
      </w: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56"/>
          <w:szCs w:val="56"/>
          <w14:ligatures w14:val="none"/>
        </w:rPr>
        <w:t xml:space="preserve"> </w:t>
      </w: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56"/>
          <w:szCs w:val="5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ligatures w14:val="none"/>
        </w:rPr>
        <w:t>SPECIAL</w:t>
      </w:r>
    </w:p>
    <w:p w14:paraId="51F2A857" w14:textId="77777777" w:rsidR="00111E20" w:rsidRPr="004D7814" w:rsidRDefault="00111E20" w:rsidP="00111E20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>Z Series……………………………………</w:t>
      </w:r>
      <w:proofErr w:type="gramStart"/>
      <w:r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>…</w:t>
      </w:r>
      <w:r w:rsidRPr="00111E20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>..</w:t>
      </w:r>
      <w:proofErr w:type="gramEnd"/>
      <w:r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 xml:space="preserve"> 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$ 11,995.00</w:t>
      </w:r>
    </w:p>
    <w:p w14:paraId="6530E021" w14:textId="77777777" w:rsidR="00111E20" w:rsidRPr="004D7814" w:rsidRDefault="00111E20" w:rsidP="00111E20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Installation…………………………………</w:t>
      </w: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…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 xml:space="preserve"> $ 1,895.00</w:t>
      </w:r>
    </w:p>
    <w:p w14:paraId="1F13399E" w14:textId="77777777" w:rsidR="00111E20" w:rsidRPr="004D7814" w:rsidRDefault="00111E20" w:rsidP="00111E20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>Super Springs……………………………</w:t>
      </w:r>
      <w:proofErr w:type="gramStart"/>
      <w:r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>…</w:t>
      </w:r>
      <w:r w:rsidRPr="00111E20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>..</w:t>
      </w:r>
      <w:proofErr w:type="gramEnd"/>
      <w:r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 xml:space="preserve"> 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$ 795.00</w:t>
      </w:r>
    </w:p>
    <w:p w14:paraId="3F961DE4" w14:textId="77777777" w:rsidR="00111E20" w:rsidRPr="004D7814" w:rsidRDefault="00111E20" w:rsidP="00111E20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Frame Reinforcement…………………...</w:t>
      </w: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.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 xml:space="preserve"> $ 2,495.00</w:t>
      </w:r>
    </w:p>
    <w:p w14:paraId="7D059635" w14:textId="1D6F0FA5" w:rsidR="00111E20" w:rsidRPr="004D7814" w:rsidRDefault="00111E20" w:rsidP="00111E20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>2 Extra Ratchets &amp; Straps</w:t>
      </w:r>
      <w:r w:rsidRPr="00111E20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>…………</w:t>
      </w:r>
      <w:proofErr w:type="gramStart"/>
      <w:r w:rsidRPr="00111E20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>…..</w:t>
      </w:r>
      <w:proofErr w:type="gramEnd"/>
      <w:r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 xml:space="preserve"> 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 xml:space="preserve">$ </w:t>
      </w:r>
      <w:r w:rsidR="00DF7D8A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99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.00</w:t>
      </w:r>
    </w:p>
    <w:p w14:paraId="5A605C0C" w14:textId="16A3F9DA" w:rsidR="00111E20" w:rsidRPr="004D7814" w:rsidRDefault="00111E20" w:rsidP="00111E20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 xml:space="preserve">2 Extra </w:t>
      </w: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Z Bar Springs</w:t>
      </w: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…………………..</w:t>
      </w: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..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 xml:space="preserve"> $ </w:t>
      </w:r>
      <w:r w:rsidR="00DF7D8A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49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.90</w:t>
      </w:r>
    </w:p>
    <w:p w14:paraId="3DB82EAC" w14:textId="2C947814" w:rsidR="00111E20" w:rsidRPr="004D7814" w:rsidRDefault="00111E20" w:rsidP="00111E20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>12,000 Lb. Hidden Winch</w:t>
      </w:r>
      <w:r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>……………</w:t>
      </w:r>
      <w:proofErr w:type="gramStart"/>
      <w:r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>…..</w:t>
      </w:r>
      <w:proofErr w:type="gramEnd"/>
      <w:r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 xml:space="preserve"> 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 xml:space="preserve">$ </w:t>
      </w:r>
      <w:r w:rsidR="00DF7D8A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1394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.</w:t>
      </w:r>
      <w:r w:rsidR="00DF7D8A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84</w:t>
      </w:r>
    </w:p>
    <w:p w14:paraId="5DE34F0E" w14:textId="77777777" w:rsidR="00111E20" w:rsidRPr="004D7814" w:rsidRDefault="00111E20" w:rsidP="00111E20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Extended 1 Year Warranty……………...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 xml:space="preserve"> $ 1,500.00</w:t>
      </w:r>
    </w:p>
    <w:p w14:paraId="745CAC5E" w14:textId="0142FB69" w:rsidR="00111E20" w:rsidRPr="004D7814" w:rsidRDefault="00111E20" w:rsidP="00111E20">
      <w:pPr>
        <w:numPr>
          <w:ilvl w:val="0"/>
          <w:numId w:val="3"/>
        </w:numPr>
        <w:spacing w:after="0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>Wired Remote……</w:t>
      </w:r>
      <w:proofErr w:type="gramStart"/>
      <w:r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>…..</w:t>
      </w:r>
      <w:proofErr w:type="gramEnd"/>
      <w:r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 xml:space="preserve">……………………… 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 xml:space="preserve">$ </w:t>
      </w:r>
      <w:r w:rsidR="00DF7D8A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375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.00</w:t>
      </w:r>
    </w:p>
    <w:p w14:paraId="224D7BA6" w14:textId="7F1877E7" w:rsidR="00111E20" w:rsidRPr="001F68D7" w:rsidRDefault="00111E20" w:rsidP="00111E20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>Extra Pump Solenoid</w:t>
      </w: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 xml:space="preserve">……………………… </w:t>
      </w:r>
      <w:r w:rsidRPr="001F68D7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$ 8</w:t>
      </w:r>
      <w:r w:rsidR="00DF7D8A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9.95</w:t>
      </w:r>
    </w:p>
    <w:p w14:paraId="118D5F8E" w14:textId="3488CF74" w:rsidR="00111E20" w:rsidRPr="001F68D7" w:rsidRDefault="00111E20" w:rsidP="00111E20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>Pump Cover…………</w:t>
      </w:r>
      <w:proofErr w:type="gramStart"/>
      <w:r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>…..</w:t>
      </w:r>
      <w:proofErr w:type="gramEnd"/>
      <w:r w:rsidRPr="00111E20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>…………………….</w:t>
      </w: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 xml:space="preserve"> </w:t>
      </w:r>
      <w:r w:rsidRPr="001F68D7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 xml:space="preserve">$ </w:t>
      </w:r>
      <w:r w:rsidR="00DF7D8A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95.0</w:t>
      </w:r>
      <w:r w:rsidRPr="001F68D7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0</w:t>
      </w:r>
    </w:p>
    <w:p w14:paraId="779792AA" w14:textId="77777777" w:rsidR="00111E20" w:rsidRPr="001F68D7" w:rsidRDefault="00111E20" w:rsidP="00111E20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  <w:t xml:space="preserve">Grease Gun…………………………………… </w:t>
      </w:r>
      <w:r w:rsidRPr="001F68D7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$ 34.99</w:t>
      </w:r>
    </w:p>
    <w:p w14:paraId="0CE279EC" w14:textId="77777777" w:rsidR="00111E20" w:rsidRPr="004D7814" w:rsidRDefault="00111E20" w:rsidP="00111E20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</w:pPr>
      <w:r w:rsidRPr="00111E20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  <w:t xml:space="preserve">Bushing Kit…………………………………… </w:t>
      </w:r>
      <w:r w:rsidRPr="001F68D7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  <w:t>$ 78.91</w:t>
      </w:r>
    </w:p>
    <w:p w14:paraId="676C1771" w14:textId="77777777" w:rsidR="00111E20" w:rsidRPr="004D7814" w:rsidRDefault="00111E20" w:rsidP="00111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CC398B" w14:textId="28288251" w:rsidR="00111E20" w:rsidRPr="004D7814" w:rsidRDefault="00111E20" w:rsidP="00111E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:u w:val="single"/>
          <w14:ligatures w14:val="none"/>
        </w:rPr>
        <w:t>Total_________________________$2</w:t>
      </w:r>
      <w:r w:rsidR="000F5AFD"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:u w:val="single"/>
          <w14:ligatures w14:val="none"/>
        </w:rPr>
        <w:t>0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:u w:val="single"/>
          <w14:ligatures w14:val="none"/>
        </w:rPr>
        <w:t>,</w:t>
      </w:r>
      <w:r w:rsidR="000F5AFD"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:u w:val="single"/>
          <w14:ligatures w14:val="none"/>
        </w:rPr>
        <w:t>898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:u w:val="single"/>
          <w14:ligatures w14:val="none"/>
        </w:rPr>
        <w:t>.</w:t>
      </w:r>
      <w:r w:rsidR="000F5AFD">
        <w:rPr>
          <w:rFonts w:ascii="Arial Black" w:eastAsia="Times New Roman" w:hAnsi="Arial Black" w:cs="Times New Roman"/>
          <w:b/>
          <w:bCs/>
          <w:color w:val="0000FF"/>
          <w:kern w:val="0"/>
          <w:sz w:val="40"/>
          <w:szCs w:val="40"/>
          <w:u w:val="single"/>
          <w14:ligatures w14:val="none"/>
        </w:rPr>
        <w:t>39</w:t>
      </w:r>
    </w:p>
    <w:p w14:paraId="0DC86E21" w14:textId="37503AA2" w:rsidR="00111E20" w:rsidRPr="004D7814" w:rsidRDefault="00111E20" w:rsidP="00111E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  <w:t>Discount______________________$3,</w:t>
      </w:r>
      <w:r w:rsidR="000F5AFD">
        <w:rPr>
          <w:rFonts w:ascii="Arial Black" w:eastAsia="Times New Roman" w:hAnsi="Arial Black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  <w:t>898</w:t>
      </w: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  <w:t>.</w:t>
      </w:r>
      <w:r w:rsidR="000F5AFD">
        <w:rPr>
          <w:rFonts w:ascii="Arial Black" w:eastAsia="Times New Roman" w:hAnsi="Arial Black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  <w:t>39</w:t>
      </w:r>
    </w:p>
    <w:p w14:paraId="5D35994A" w14:textId="138ECBE0" w:rsidR="00111E20" w:rsidRPr="004D7814" w:rsidRDefault="00111E20" w:rsidP="00111E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AA48"/>
          <w:kern w:val="0"/>
          <w:sz w:val="24"/>
          <w:szCs w:val="24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40"/>
          <w:szCs w:val="40"/>
          <w:u w:val="single"/>
          <w14:ligatures w14:val="none"/>
        </w:rPr>
        <w:t>GRAND_TOTAL______________$1</w:t>
      </w:r>
      <w:r w:rsidR="000F5AFD">
        <w:rPr>
          <w:rFonts w:ascii="Arial Black" w:eastAsia="Times New Roman" w:hAnsi="Arial Black" w:cs="Times New Roman"/>
          <w:b/>
          <w:bCs/>
          <w:color w:val="00AA48"/>
          <w:kern w:val="0"/>
          <w:sz w:val="40"/>
          <w:szCs w:val="40"/>
          <w:u w:val="single"/>
          <w14:ligatures w14:val="none"/>
        </w:rPr>
        <w:t>7</w:t>
      </w:r>
      <w:r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40"/>
          <w:szCs w:val="40"/>
          <w:u w:val="single"/>
          <w14:ligatures w14:val="none"/>
        </w:rPr>
        <w:t>,</w:t>
      </w:r>
      <w:r w:rsidRPr="00DF7D8A">
        <w:rPr>
          <w:rFonts w:ascii="Arial Black" w:eastAsia="Times New Roman" w:hAnsi="Arial Black" w:cs="Times New Roman"/>
          <w:b/>
          <w:bCs/>
          <w:color w:val="00AA48"/>
          <w:kern w:val="0"/>
          <w:sz w:val="40"/>
          <w:szCs w:val="40"/>
          <w:u w:val="single"/>
          <w14:ligatures w14:val="none"/>
        </w:rPr>
        <w:t>0</w:t>
      </w:r>
      <w:r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40"/>
          <w:szCs w:val="40"/>
          <w:u w:val="single"/>
          <w14:ligatures w14:val="none"/>
        </w:rPr>
        <w:t>00.00</w:t>
      </w:r>
    </w:p>
    <w:p w14:paraId="6C4699A6" w14:textId="77777777" w:rsidR="00111E20" w:rsidRPr="004D7814" w:rsidRDefault="00111E20" w:rsidP="00111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81797A" w14:textId="77777777" w:rsidR="00111E20" w:rsidRPr="004D7814" w:rsidRDefault="00111E20" w:rsidP="00111E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>Additional_Accessory_Options</w:t>
      </w:r>
    </w:p>
    <w:p w14:paraId="611E270B" w14:textId="36548819" w:rsidR="00111E20" w:rsidRPr="004D7814" w:rsidRDefault="00111E20" w:rsidP="00111E20">
      <w:pPr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 xml:space="preserve">Strobe Light Kits - </w:t>
      </w:r>
      <w:r w:rsidR="00DF7D8A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>______</w:t>
      </w:r>
      <w:proofErr w:type="gramStart"/>
      <w:r w:rsidR="00DF7D8A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>_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>  $</w:t>
      </w:r>
      <w:proofErr w:type="gramEnd"/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 xml:space="preserve"> 800.00  -  $ 1,200.00 +</w:t>
      </w:r>
    </w:p>
    <w:p w14:paraId="5CCCB639" w14:textId="08871F4C" w:rsidR="00111E20" w:rsidRPr="004D7814" w:rsidRDefault="00DF7D8A" w:rsidP="00111E20">
      <w:pPr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:u w:val="single"/>
          <w14:ligatures w14:val="none"/>
        </w:rPr>
        <w:t>Flat Tire Attachment</w:t>
      </w:r>
      <w:r w:rsidR="00111E20"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:u w:val="single"/>
          <w14:ligatures w14:val="none"/>
        </w:rPr>
        <w:t xml:space="preserve"> - </w:t>
      </w:r>
      <w:r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:u w:val="single"/>
          <w14:ligatures w14:val="none"/>
        </w:rPr>
        <w:t>_____</w:t>
      </w:r>
      <w:r w:rsidR="00111E20" w:rsidRPr="00DF7D8A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:u w:val="single"/>
          <w14:ligatures w14:val="none"/>
        </w:rPr>
        <w:t>_</w:t>
      </w:r>
      <w:r w:rsidR="00111E20"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:u w:val="single"/>
          <w14:ligatures w14:val="none"/>
        </w:rPr>
        <w:t xml:space="preserve">      </w:t>
      </w:r>
      <w:r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:u w:val="single"/>
          <w14:ligatures w14:val="none"/>
        </w:rPr>
        <w:t>______</w:t>
      </w:r>
      <w:r w:rsidR="00111E20"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:u w:val="single"/>
          <w14:ligatures w14:val="none"/>
        </w:rPr>
        <w:t xml:space="preserve">       $</w:t>
      </w:r>
      <w:r w:rsidR="00111E20" w:rsidRPr="00DF7D8A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:u w:val="single"/>
          <w14:ligatures w14:val="none"/>
        </w:rPr>
        <w:t xml:space="preserve"> </w:t>
      </w:r>
      <w:r w:rsidR="000F5AFD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:u w:val="single"/>
          <w14:ligatures w14:val="none"/>
        </w:rPr>
        <w:t>150</w:t>
      </w:r>
      <w:r w:rsidR="00111E20" w:rsidRPr="004D7814">
        <w:rPr>
          <w:rFonts w:ascii="Arial Black" w:eastAsia="Times New Roman" w:hAnsi="Arial Black" w:cs="Times New Roman"/>
          <w:b/>
          <w:bCs/>
          <w:color w:val="00AA48"/>
          <w:kern w:val="0"/>
          <w:sz w:val="28"/>
          <w:szCs w:val="28"/>
          <w:u w:val="single"/>
          <w14:ligatures w14:val="none"/>
        </w:rPr>
        <w:t>.00</w:t>
      </w:r>
    </w:p>
    <w:p w14:paraId="347791C2" w14:textId="22CF36B5" w:rsidR="00111E20" w:rsidRPr="004D7814" w:rsidRDefault="00111E20" w:rsidP="00111E20">
      <w:pPr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>4000 Lb. Dollies</w:t>
      </w:r>
      <w:r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 xml:space="preserve"> </w:t>
      </w:r>
      <w:r w:rsidR="00DF7D8A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>&amp; Mounting Brackets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>-</w:t>
      </w:r>
      <w:r w:rsidR="00DF7D8A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 xml:space="preserve"> _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 xml:space="preserve">$ </w:t>
      </w:r>
      <w:r w:rsidR="00DF7D8A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>2,295</w:t>
      </w:r>
      <w:r w:rsidRPr="004D7814">
        <w:rPr>
          <w:rFonts w:ascii="Arial Black" w:eastAsia="Times New Roman" w:hAnsi="Arial Black" w:cs="Times New Roman"/>
          <w:b/>
          <w:bCs/>
          <w:color w:val="0000FF"/>
          <w:kern w:val="0"/>
          <w:sz w:val="28"/>
          <w:szCs w:val="28"/>
          <w:u w:val="single"/>
          <w14:ligatures w14:val="none"/>
        </w:rPr>
        <w:t>.00</w:t>
      </w:r>
    </w:p>
    <w:p w14:paraId="6A1F8C47" w14:textId="2DC39D7A" w:rsidR="00111E20" w:rsidRPr="004D7814" w:rsidRDefault="00DF7D8A" w:rsidP="00111E20">
      <w:pPr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14:ligatures w14:val="none"/>
        </w:rPr>
      </w:pP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>Toolbox (Upgrade)</w:t>
      </w:r>
      <w:r w:rsidR="00111E20"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 xml:space="preserve"> -</w:t>
      </w:r>
      <w:r w:rsidR="00111E20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>_</w:t>
      </w:r>
      <w:r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>_____________</w:t>
      </w:r>
      <w:r w:rsidR="00111E20"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>______</w:t>
      </w:r>
      <w:r w:rsidR="000F5AFD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>__</w:t>
      </w:r>
      <w:r w:rsidR="00111E20" w:rsidRPr="004D7814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 xml:space="preserve">__$ </w:t>
      </w:r>
      <w:r w:rsidR="000F5AFD">
        <w:rPr>
          <w:rFonts w:ascii="Arial Black" w:eastAsia="Times New Roman" w:hAnsi="Arial Black" w:cs="Times New Roman"/>
          <w:b/>
          <w:bCs/>
          <w:color w:val="FF9900"/>
          <w:kern w:val="0"/>
          <w:sz w:val="28"/>
          <w:szCs w:val="28"/>
          <w:u w:val="single"/>
          <w14:ligatures w14:val="none"/>
        </w:rPr>
        <w:t>495.00</w:t>
      </w:r>
    </w:p>
    <w:p w14:paraId="57556099" w14:textId="77777777" w:rsidR="00111E20" w:rsidRPr="004D7814" w:rsidRDefault="00111E20" w:rsidP="00111E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67C180" w14:textId="77777777" w:rsidR="00111E20" w:rsidRPr="004D7814" w:rsidRDefault="00111E20" w:rsidP="00111E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AA48"/>
          <w:kern w:val="0"/>
          <w:sz w:val="24"/>
          <w:szCs w:val="24"/>
          <w14:ligatures w14:val="none"/>
        </w:rPr>
      </w:pPr>
      <w:r w:rsidRPr="004D7814">
        <w:rPr>
          <w:rFonts w:ascii="Arial Black" w:eastAsia="Times New Roman" w:hAnsi="Arial Black" w:cs="Times New Roman"/>
          <w:b/>
          <w:bCs/>
          <w:color w:val="00AA48"/>
          <w:kern w:val="0"/>
          <w14:ligatures w14:val="none"/>
        </w:rPr>
        <w:t xml:space="preserve">***Custom Toolboxes Only Include </w:t>
      </w:r>
      <w:proofErr w:type="gramStart"/>
      <w:r w:rsidRPr="004D7814">
        <w:rPr>
          <w:rFonts w:ascii="Arial Black" w:eastAsia="Times New Roman" w:hAnsi="Arial Black" w:cs="Times New Roman"/>
          <w:b/>
          <w:bCs/>
          <w:color w:val="00AA48"/>
          <w:kern w:val="0"/>
          <w14:ligatures w14:val="none"/>
        </w:rPr>
        <w:t>The</w:t>
      </w:r>
      <w:proofErr w:type="gramEnd"/>
      <w:r w:rsidRPr="004D7814">
        <w:rPr>
          <w:rFonts w:ascii="Arial Black" w:eastAsia="Times New Roman" w:hAnsi="Arial Black" w:cs="Times New Roman"/>
          <w:b/>
          <w:bCs/>
          <w:color w:val="00AA48"/>
          <w:kern w:val="0"/>
          <w14:ligatures w14:val="none"/>
        </w:rPr>
        <w:t xml:space="preserve"> Following Options: Black/Chrome, Shallow/Deep, In The Bed/Over The Edge. Includes 2 Keys***</w:t>
      </w:r>
    </w:p>
    <w:p w14:paraId="7506F428" w14:textId="77777777" w:rsidR="00111E20" w:rsidRDefault="00111E20"/>
    <w:sectPr w:rsidR="00111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0A1D"/>
    <w:multiLevelType w:val="multilevel"/>
    <w:tmpl w:val="EF80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57E29"/>
    <w:multiLevelType w:val="multilevel"/>
    <w:tmpl w:val="6040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A3076"/>
    <w:multiLevelType w:val="multilevel"/>
    <w:tmpl w:val="C222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D0D64"/>
    <w:multiLevelType w:val="multilevel"/>
    <w:tmpl w:val="E3E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18166">
    <w:abstractNumId w:val="1"/>
  </w:num>
  <w:num w:numId="2" w16cid:durableId="1084643002">
    <w:abstractNumId w:val="2"/>
  </w:num>
  <w:num w:numId="3" w16cid:durableId="463810642">
    <w:abstractNumId w:val="0"/>
  </w:num>
  <w:num w:numId="4" w16cid:durableId="273829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14"/>
    <w:rsid w:val="000F5AFD"/>
    <w:rsid w:val="00111E20"/>
    <w:rsid w:val="001F68D7"/>
    <w:rsid w:val="002C6184"/>
    <w:rsid w:val="003F4BAA"/>
    <w:rsid w:val="004D7814"/>
    <w:rsid w:val="00502E72"/>
    <w:rsid w:val="00D56E60"/>
    <w:rsid w:val="00DF7D8A"/>
    <w:rsid w:val="00E4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47A9"/>
  <w15:chartTrackingRefBased/>
  <w15:docId w15:val="{8EF6E99A-6893-4AAD-BA62-9647DEE0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8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8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8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8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8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8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8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8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8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8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8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8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Hurst</dc:creator>
  <cp:keywords/>
  <dc:description/>
  <cp:lastModifiedBy>Eugene Hurst</cp:lastModifiedBy>
  <cp:revision>2</cp:revision>
  <dcterms:created xsi:type="dcterms:W3CDTF">2025-02-18T14:29:00Z</dcterms:created>
  <dcterms:modified xsi:type="dcterms:W3CDTF">2025-02-21T20:52:00Z</dcterms:modified>
</cp:coreProperties>
</file>